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2256" w:rsidR="0061148E" w:rsidRPr="00944D28" w:rsidRDefault="00343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7B33A" w:rsidR="0061148E" w:rsidRPr="004A7085" w:rsidRDefault="00343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F22C9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1CB84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6C463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4C0DC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36E3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E90E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CCA1E" w:rsidR="00B87ED3" w:rsidRPr="00944D28" w:rsidRDefault="0034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D252A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09E8D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CC134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0036B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A788E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05330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EAE61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C40A" w:rsidR="00B87ED3" w:rsidRPr="00944D28" w:rsidRDefault="00343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AA350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8DE0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919FC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3397C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329B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291DD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75D3" w:rsidR="00B87ED3" w:rsidRPr="00944D28" w:rsidRDefault="0034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400C" w:rsidR="00B87ED3" w:rsidRPr="00944D28" w:rsidRDefault="0034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32FD3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D0CF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110D8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F0B6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A980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B7165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5B482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2709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B9E2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3E723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EDE59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7162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AB4D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6B2BD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6F50F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9F25F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8875" w:rsidR="00B87ED3" w:rsidRPr="00944D28" w:rsidRDefault="0034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7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25E8" w:rsidR="00B87ED3" w:rsidRPr="00944D28" w:rsidRDefault="0034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3A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