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191AB" w:rsidR="0061148E" w:rsidRPr="00C61931" w:rsidRDefault="00F91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330F" w:rsidR="0061148E" w:rsidRPr="00C61931" w:rsidRDefault="00F91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31568" w:rsidR="00B87ED3" w:rsidRPr="00944D28" w:rsidRDefault="00F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CAA5E" w:rsidR="00B87ED3" w:rsidRPr="00944D28" w:rsidRDefault="00F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81A3A" w:rsidR="00B87ED3" w:rsidRPr="00944D28" w:rsidRDefault="00F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C240D" w:rsidR="00B87ED3" w:rsidRPr="00944D28" w:rsidRDefault="00F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66AB7" w:rsidR="00B87ED3" w:rsidRPr="00944D28" w:rsidRDefault="00F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424D4" w:rsidR="00B87ED3" w:rsidRPr="00944D28" w:rsidRDefault="00F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660E3" w:rsidR="00B87ED3" w:rsidRPr="00944D28" w:rsidRDefault="00F9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DA3F9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396E2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45FAC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4EBCC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69AAC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02BD1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9D7A2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8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D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2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85917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1C050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7C434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C6061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56EF1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D604D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D81BB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E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A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D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4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C8C2" w:rsidR="00B87ED3" w:rsidRPr="00944D28" w:rsidRDefault="00F91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74B26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7D1EA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630B7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02F6A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0753D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4B138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8F75B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F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72F3E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724AB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27CDC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3C873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6D751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32A1C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8924E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D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1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BAEA1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3D0F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7C7E2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5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9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7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6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A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B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2024-06-30T02:56:00.0000000Z</dcterms:modified>
</coreProperties>
</file>