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16D1F4" w:rsidR="00C34772" w:rsidRPr="0026421F" w:rsidRDefault="004F4A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1A00FF" w:rsidR="00C34772" w:rsidRPr="00D339A1" w:rsidRDefault="004F4A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A2E71" w:rsidR="002A7340" w:rsidRPr="00CD56BA" w:rsidRDefault="004F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29952" w:rsidR="002A7340" w:rsidRPr="00CD56BA" w:rsidRDefault="004F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D72CAD" w:rsidR="002A7340" w:rsidRPr="00CD56BA" w:rsidRDefault="004F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90CF9" w:rsidR="002A7340" w:rsidRPr="00CD56BA" w:rsidRDefault="004F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EB4B9" w:rsidR="002A7340" w:rsidRPr="00CD56BA" w:rsidRDefault="004F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F0415" w:rsidR="002A7340" w:rsidRPr="00CD56BA" w:rsidRDefault="004F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152FAE" w:rsidR="002A7340" w:rsidRPr="00CD56BA" w:rsidRDefault="004F4A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F9301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865B3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C0354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630F0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F5458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A983E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4B9AB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78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2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8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0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35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F6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3B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5D6CE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89650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64A89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139BB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25718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917EB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FB191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E8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B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61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0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3F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76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BF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62DD6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B6000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0DA6B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D5C64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79BB1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4037F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E4C17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9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E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7F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E1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CC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6E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9F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075C8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A7387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2D708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B2B99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62105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B867F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59193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35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ED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0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47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D9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3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E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D89D4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5DF45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A172D" w:rsidR="009A6C64" w:rsidRPr="00730585" w:rsidRDefault="004F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82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86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6D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7F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D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33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7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C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D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41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81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4A8F" w:rsidRPr="00B537C7" w:rsidRDefault="004F4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BFA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A8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