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5134" w:rsidR="0061148E" w:rsidRPr="00C834E2" w:rsidRDefault="00D23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F2B7" w:rsidR="0061148E" w:rsidRPr="00C834E2" w:rsidRDefault="00D23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DFB3C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D8EA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CA6D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1A3DF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207C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388C7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1F7C" w:rsidR="00B87ED3" w:rsidRPr="00944D28" w:rsidRDefault="00D2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2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5932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163A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C1455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E13DB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B5E8D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F56C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9AEC2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9A3F6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AB07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EEDC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5524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D44C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F9C1" w:rsidR="00B87ED3" w:rsidRPr="00944D28" w:rsidRDefault="00D2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D205B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670C7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4A77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7978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AD6B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3D9C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F6CCF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A809" w:rsidR="00B87ED3" w:rsidRPr="00944D28" w:rsidRDefault="00D2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65039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D7B3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0A4E1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284E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7CD6C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EAA6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A47BE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0A58" w:rsidR="00B87ED3" w:rsidRPr="00944D28" w:rsidRDefault="00D2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AB76C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B9CD6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CAF5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B0DA" w:rsidR="00B87ED3" w:rsidRPr="00944D28" w:rsidRDefault="00D2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DB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