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FA54" w:rsidR="0061148E" w:rsidRPr="00177744" w:rsidRDefault="00EF4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53FC" w:rsidR="0061148E" w:rsidRPr="00177744" w:rsidRDefault="00EF4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8B11D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25DCF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010D3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04322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FFC2E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2BC10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7BF07" w:rsidR="00983D57" w:rsidRPr="00177744" w:rsidRDefault="00EF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80505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72250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08682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73B67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223A7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4ABBB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EEE45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5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C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4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E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E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C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7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F5A15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31462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A73DE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BDD21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FB81C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32D18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0FC69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F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1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B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F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6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5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0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C8EF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2274E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7FE03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FC9D3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C8718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C4591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35AAC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F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A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8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E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7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5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A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60776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A4420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A6E68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8B9CF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8ED08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8DEE4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BDFFB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9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4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A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D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9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B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C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E0FB9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BF6BE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8EBD4" w:rsidR="00B87ED3" w:rsidRPr="00177744" w:rsidRDefault="00EF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F4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2D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AE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53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E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5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C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F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D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8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3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EC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2024-07-03T04:06:00.0000000Z</dcterms:modified>
</coreProperties>
</file>