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A200A" w:rsidR="0061148E" w:rsidRPr="0035681E" w:rsidRDefault="00DB29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19F14" w:rsidR="0061148E" w:rsidRPr="0035681E" w:rsidRDefault="00DB29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A53EF" w:rsidR="00CD0676" w:rsidRPr="00944D28" w:rsidRDefault="00DB2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CC37C" w:rsidR="00CD0676" w:rsidRPr="00944D28" w:rsidRDefault="00DB2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500F2" w:rsidR="00CD0676" w:rsidRPr="00944D28" w:rsidRDefault="00DB2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4E666" w:rsidR="00CD0676" w:rsidRPr="00944D28" w:rsidRDefault="00DB2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E88FA" w:rsidR="00CD0676" w:rsidRPr="00944D28" w:rsidRDefault="00DB2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3C058E" w:rsidR="00CD0676" w:rsidRPr="00944D28" w:rsidRDefault="00DB2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707CB" w:rsidR="00CD0676" w:rsidRPr="00944D28" w:rsidRDefault="00DB2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2A359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A5BF0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FF7BE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5D186B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C56E5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036A8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BFA66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1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6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0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E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E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D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1B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B7CDE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8C94D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B5689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7355B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1F29A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D0AE1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AD9BF" w:rsidR="00B87ED3" w:rsidRPr="00944D28" w:rsidRDefault="00DB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2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F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3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7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0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11E47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D3F64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084B8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E55A1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7B6A9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59A07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34AA15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3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5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0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7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2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D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AE229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F0DC1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9E7BD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FD49BA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9B7438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DB401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F02EA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3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F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C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2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6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F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67D33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DAF79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42133" w:rsidR="00B87ED3" w:rsidRPr="00944D28" w:rsidRDefault="00DB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74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EC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EA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3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D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1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A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3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A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1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9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F08"/>
    <w:rsid w:val="00D72F24"/>
    <w:rsid w:val="00D866E1"/>
    <w:rsid w:val="00D910FE"/>
    <w:rsid w:val="00DB29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2024-07-03T16:55:00.0000000Z</dcterms:modified>
</coreProperties>
</file>