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A555A" w:rsidR="00380DB3" w:rsidRPr="0068293E" w:rsidRDefault="00503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DB143" w:rsidR="00380DB3" w:rsidRPr="0068293E" w:rsidRDefault="00503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708CD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D8B86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E806B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7CDBA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0AD5B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D8BB4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F48B0" w:rsidR="00240DC4" w:rsidRPr="00B03D55" w:rsidRDefault="00503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61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5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E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7E0B5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2657C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D9972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249CE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C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5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1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4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B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4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6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BD912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379C9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AE365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540EC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0E8A0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BABF6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79438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3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3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8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9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0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D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93362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5DCB0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D6E57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6EF12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16469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D07A2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1254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5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0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E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E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5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A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F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02CB5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6491B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AC121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D1BE3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10EDC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A4FC3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33E58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F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F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F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3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3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2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B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0D9A8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3BE2C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207F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5C6F4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02D43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E238B" w:rsidR="009A6C64" w:rsidRPr="00730585" w:rsidRDefault="00503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04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A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3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E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E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5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6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D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360" w:rsidRPr="00B537C7" w:rsidRDefault="00503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36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