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63B46" w:rsidR="00380DB3" w:rsidRPr="0068293E" w:rsidRDefault="00E46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DF5FE" w:rsidR="00380DB3" w:rsidRPr="0068293E" w:rsidRDefault="00E46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EC5DF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15B39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39AD4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1B411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6B440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55E6C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701EA" w:rsidR="00240DC4" w:rsidRPr="00B03D55" w:rsidRDefault="00E46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2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8E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0B81F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F890D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6CC44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EACB0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8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6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B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4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9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3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67CD7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B37AA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5EECF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0682A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0B3BB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C373D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413A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0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3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7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9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C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F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4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6E588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C3E0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038F6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ACD0C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18B27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4D1C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6AFE0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0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6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6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291D5" w:rsidR="001835FB" w:rsidRPr="00DA1511" w:rsidRDefault="00E46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4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0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4EB44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6F086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6FFEB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B666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31558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1893A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E3AE8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6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4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A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6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A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6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4FAB2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D0E0F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16545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74207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66EA7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F431" w:rsidR="009A6C64" w:rsidRPr="00730585" w:rsidRDefault="00E4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E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2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1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6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F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5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F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4F8" w:rsidRPr="00B537C7" w:rsidRDefault="00E46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4F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