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AB1F4" w:rsidR="00FD3806" w:rsidRPr="00A72646" w:rsidRDefault="00421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AB39C" w:rsidR="00FD3806" w:rsidRPr="002A5E6C" w:rsidRDefault="00421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1B614" w:rsidR="00B87ED3" w:rsidRPr="00AF0D95" w:rsidRDefault="00421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8CFAC" w:rsidR="00B87ED3" w:rsidRPr="00AF0D95" w:rsidRDefault="00421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95497" w:rsidR="00B87ED3" w:rsidRPr="00AF0D95" w:rsidRDefault="00421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491B7" w:rsidR="00B87ED3" w:rsidRPr="00AF0D95" w:rsidRDefault="00421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A7E73" w:rsidR="00B87ED3" w:rsidRPr="00AF0D95" w:rsidRDefault="00421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BC27C" w:rsidR="00B87ED3" w:rsidRPr="00AF0D95" w:rsidRDefault="00421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C69E4" w:rsidR="00B87ED3" w:rsidRPr="00AF0D95" w:rsidRDefault="00421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9A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07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F3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46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B6954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FCE5D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891AA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D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F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F2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F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7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7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19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5A624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97F6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CAA56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DE486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9DF01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851BD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CFE7F" w:rsidR="00B87ED3" w:rsidRPr="00AF0D95" w:rsidRDefault="00421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38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9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D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3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9098C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FF1DC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D9849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B088E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44A9D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281D4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9F18A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E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E7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81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4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36A8" w:rsidR="00B87ED3" w:rsidRPr="00AF0D95" w:rsidRDefault="00421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0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94E38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9BF40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8094D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06DEC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58DD3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3CABA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9C5E1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9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5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90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DC2E6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0DCC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B5A4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B13F0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44DE6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4ACD3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520C9" w:rsidR="00B87ED3" w:rsidRPr="00AF0D95" w:rsidRDefault="00421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D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F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8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6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F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9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ACE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AC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