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4E23" w:rsidR="0061148E" w:rsidRPr="00C61931" w:rsidRDefault="00AA78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3993C" w:rsidR="0061148E" w:rsidRPr="00C61931" w:rsidRDefault="00AA78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14A3A" w:rsidR="00B87ED3" w:rsidRPr="00944D28" w:rsidRDefault="00AA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B77E9" w:rsidR="00B87ED3" w:rsidRPr="00944D28" w:rsidRDefault="00AA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16934" w:rsidR="00B87ED3" w:rsidRPr="00944D28" w:rsidRDefault="00AA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37602" w:rsidR="00B87ED3" w:rsidRPr="00944D28" w:rsidRDefault="00AA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13E98" w:rsidR="00B87ED3" w:rsidRPr="00944D28" w:rsidRDefault="00AA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E5F5B" w:rsidR="00B87ED3" w:rsidRPr="00944D28" w:rsidRDefault="00AA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1E1D3" w:rsidR="00B87ED3" w:rsidRPr="00944D28" w:rsidRDefault="00AA7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A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7A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E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5B1A1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6C048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BF73F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27599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0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1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B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079E" w:rsidR="00B87ED3" w:rsidRPr="00944D28" w:rsidRDefault="00AA7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B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67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65FB9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9ACA7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12561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C4DA1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D361E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8D052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4AE8F" w:rsidR="00B87ED3" w:rsidRPr="00944D28" w:rsidRDefault="00AA7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C470" w:rsidR="00B87ED3" w:rsidRPr="00944D28" w:rsidRDefault="00AA7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1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3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B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C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5EDC4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8D1DF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22EED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A49A8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E7FDB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2DCA2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630CE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F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B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814A6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B565B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12F98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AAD9B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9C32C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27FA2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719EC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C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C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B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3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1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7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F6092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BB1D3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CD7ED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27719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20168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168EE" w:rsidR="00B87ED3" w:rsidRPr="00944D28" w:rsidRDefault="00AA7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F4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1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4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D5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8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