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B67DA" w:rsidR="0061148E" w:rsidRPr="00177744" w:rsidRDefault="00D85E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138B7" w:rsidR="0061148E" w:rsidRPr="00177744" w:rsidRDefault="00D85E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2696D" w:rsidR="00983D57" w:rsidRPr="00177744" w:rsidRDefault="00D85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7DD10" w:rsidR="00983D57" w:rsidRPr="00177744" w:rsidRDefault="00D85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083E5" w:rsidR="00983D57" w:rsidRPr="00177744" w:rsidRDefault="00D85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867A7" w:rsidR="00983D57" w:rsidRPr="00177744" w:rsidRDefault="00D85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24331" w:rsidR="00983D57" w:rsidRPr="00177744" w:rsidRDefault="00D85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9BCC6D" w:rsidR="00983D57" w:rsidRPr="00177744" w:rsidRDefault="00D85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A4BE4B" w:rsidR="00983D57" w:rsidRPr="00177744" w:rsidRDefault="00D85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698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61C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87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0EBDB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EDFD2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70A1D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27DD4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4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1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25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4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0D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B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1D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6A01BA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5C7BDD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F57FC3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B2D11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E11CC7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B2D59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A8A4C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0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8A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33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C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9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27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C84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42D67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E98F9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E1830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2A7BE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7584F7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79DB3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FEA60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E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DF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12B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9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E9CC34" w:rsidR="00B87ED3" w:rsidRPr="00177744" w:rsidRDefault="00D85E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09B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9F0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0956C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F86734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EC471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CFDCE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5989A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B9DFCF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D3C82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13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C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23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91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C4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B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7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41614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0284F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47BF6F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87ECE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F5680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2B31D" w:rsidR="00B87ED3" w:rsidRPr="00177744" w:rsidRDefault="00D85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0E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BF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7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7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5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6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E2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1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EAF"/>
    <w:rsid w:val="00D866E1"/>
    <w:rsid w:val="00D910FE"/>
    <w:rsid w:val="00ED0B72"/>
    <w:rsid w:val="00F420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2024-06-29T19:28:00.0000000Z</dcterms:modified>
</coreProperties>
</file>