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9B10" w:rsidR="0061148E" w:rsidRPr="00944D28" w:rsidRDefault="00F61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A2592" w:rsidR="0061148E" w:rsidRPr="004A7085" w:rsidRDefault="00F61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C07CD4" w:rsidR="00E22E60" w:rsidRPr="007D5604" w:rsidRDefault="00F6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E16627" w:rsidR="00E22E60" w:rsidRPr="007D5604" w:rsidRDefault="00F6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C6417" w:rsidR="00E22E60" w:rsidRPr="007D5604" w:rsidRDefault="00F6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32C2B7" w:rsidR="00E22E60" w:rsidRPr="007D5604" w:rsidRDefault="00F6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0FAEF9" w:rsidR="00E22E60" w:rsidRPr="007D5604" w:rsidRDefault="00F6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8C92B2" w:rsidR="00E22E60" w:rsidRPr="007D5604" w:rsidRDefault="00F6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9CC123" w:rsidR="00E22E60" w:rsidRPr="007D5604" w:rsidRDefault="00F6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01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9B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42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B7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7DA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6B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8595F" w:rsidR="00B87ED3" w:rsidRPr="007D5604" w:rsidRDefault="00F6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B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7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F221F" w:rsidR="00B87ED3" w:rsidRPr="007D5604" w:rsidRDefault="00F6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88F1F" w:rsidR="00B87ED3" w:rsidRPr="007D5604" w:rsidRDefault="00F6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65675" w:rsidR="00B87ED3" w:rsidRPr="007D5604" w:rsidRDefault="00F6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9E715" w:rsidR="00B87ED3" w:rsidRPr="007D5604" w:rsidRDefault="00F6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08D4D" w:rsidR="00B87ED3" w:rsidRPr="007D5604" w:rsidRDefault="00F6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6708C" w:rsidR="00B87ED3" w:rsidRPr="007D5604" w:rsidRDefault="00F6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8CD2A" w:rsidR="00B87ED3" w:rsidRPr="007D5604" w:rsidRDefault="00F6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7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F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75A35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0712B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5FA9A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CA99A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0BB27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1F3D1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69393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8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CE8A6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9C157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401BC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C976B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8930C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94917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52BA7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A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3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9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8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98471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D1D44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289D5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85AD5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D436F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BF669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9EFAF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A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8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C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C460F7" w:rsidR="00B87ED3" w:rsidRPr="007D5604" w:rsidRDefault="00F6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295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229A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97F0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CD2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A88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9D8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8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D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F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C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F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F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41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4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