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5921F" w:rsidR="0061148E" w:rsidRPr="00812946" w:rsidRDefault="00E44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E7429" w:rsidR="0061148E" w:rsidRPr="00812946" w:rsidRDefault="00E44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18EBE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C1BEA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7578C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82D9C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AB1E9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B346C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164417" w:rsidR="00673BC7" w:rsidRPr="00812946" w:rsidRDefault="00E44A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B2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E1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97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06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29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333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34B0C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6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C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7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47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97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C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B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23CAF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77B66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C9920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4C274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F189F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58D04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B65DD" w:rsidR="00B87ED3" w:rsidRPr="00812946" w:rsidRDefault="00E44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E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4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D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4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7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F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DD1CE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A13BA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CBC54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C0267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5E837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D2A44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53D09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A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7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8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1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3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2F606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27AB7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738A7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5DD4D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CE811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FC85B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31E09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54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7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7B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C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60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2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36F89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B51F0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46349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F94AA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8F0BE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82AF4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4FF48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9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2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A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E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7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9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2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18AB1" w:rsidR="00B87ED3" w:rsidRPr="00812946" w:rsidRDefault="00E44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6A5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BD5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30F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FF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801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C4F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2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BA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D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4E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AB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E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7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39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4A7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2024-06-29T15:19:00.0000000Z</dcterms:modified>
</coreProperties>
</file>