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A4C2" w:rsidR="0061148E" w:rsidRPr="000C582F" w:rsidRDefault="004A2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4447" w:rsidR="0061148E" w:rsidRPr="000C582F" w:rsidRDefault="004A2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E66D1" w:rsidR="00B87ED3" w:rsidRPr="000C582F" w:rsidRDefault="004A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A51C2" w:rsidR="00B87ED3" w:rsidRPr="000C582F" w:rsidRDefault="004A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79E04" w:rsidR="00B87ED3" w:rsidRPr="000C582F" w:rsidRDefault="004A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C02F6" w:rsidR="00B87ED3" w:rsidRPr="000C582F" w:rsidRDefault="004A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2E167" w:rsidR="00B87ED3" w:rsidRPr="000C582F" w:rsidRDefault="004A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479E4" w:rsidR="00B87ED3" w:rsidRPr="000C582F" w:rsidRDefault="004A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70803" w:rsidR="00B87ED3" w:rsidRPr="000C582F" w:rsidRDefault="004A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349F0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ED410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A2C39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BF5A3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DA4D0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06001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FA5F4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6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3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5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B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6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D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E2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F6F9F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21BC5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50314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34E05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7D394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1597F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7A9E0" w:rsidR="00B87ED3" w:rsidRPr="000C582F" w:rsidRDefault="004A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3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DA906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437A7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DFF4A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27DB2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1CED7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2B373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EE3DD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9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81490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F6141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F3EBE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6883E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E6628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103AA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8D2A3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6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34B93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FBFDF" w:rsidR="00B87ED3" w:rsidRPr="000C582F" w:rsidRDefault="004A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EE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0F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A3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B1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7A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0A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7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