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5322" w:rsidR="0061148E" w:rsidRPr="00C61931" w:rsidRDefault="004F74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4DDB" w:rsidR="0061148E" w:rsidRPr="00C61931" w:rsidRDefault="004F74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F27E7" w:rsidR="00B87ED3" w:rsidRPr="00944D28" w:rsidRDefault="004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50270" w:rsidR="00B87ED3" w:rsidRPr="00944D28" w:rsidRDefault="004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A8E54" w:rsidR="00B87ED3" w:rsidRPr="00944D28" w:rsidRDefault="004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65830" w:rsidR="00B87ED3" w:rsidRPr="00944D28" w:rsidRDefault="004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A0A11" w:rsidR="00B87ED3" w:rsidRPr="00944D28" w:rsidRDefault="004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B3619" w:rsidR="00B87ED3" w:rsidRPr="00944D28" w:rsidRDefault="004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64F04" w:rsidR="00B87ED3" w:rsidRPr="00944D28" w:rsidRDefault="004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6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5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7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A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E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1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5589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94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2D73C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7AD3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DB95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D4984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641E4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BB92E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0BA4B" w:rsidR="00B87ED3" w:rsidRPr="00944D28" w:rsidRDefault="004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7E2E" w:rsidR="00B87ED3" w:rsidRPr="00944D28" w:rsidRDefault="004F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0F76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93D82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B58C0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573EB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930BC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C898D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B713D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5B6E0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D69FF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686A9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16D6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5A68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38B5B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848AF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92159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889E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008BC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C5EA7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32A17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559BF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6996E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569F" w:rsidR="00B87ED3" w:rsidRPr="00944D28" w:rsidRDefault="004F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E8EC9" w:rsidR="00B87ED3" w:rsidRPr="00944D28" w:rsidRDefault="004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3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9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B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8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79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3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8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9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4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3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C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4F748E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