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877E68" w:rsidR="00C34772" w:rsidRPr="0026421F" w:rsidRDefault="002875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C22CE8" w:rsidR="00C34772" w:rsidRPr="00D339A1" w:rsidRDefault="002875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5C52E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0F8C3D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7ACFC5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9A875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DA7E9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25B8A0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2B4881" w:rsidR="002A7340" w:rsidRPr="00CD56BA" w:rsidRDefault="002875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09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59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3B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2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06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8B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A5437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D1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F9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63EC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4FB7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20D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DD6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D9C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C004A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1770C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0739E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486782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C261F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CEF5C1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4FF4B8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E3C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0C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065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7AD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F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B6F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C22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5FCFE8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68D4F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8FF5C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18110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4E29F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A93DE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8D995D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7F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A7F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950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11F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6CA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78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416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06A12D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5E5C2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022900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FBAB3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FDE5D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DF7D6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6EB75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22C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4C0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BA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A4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28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9AD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D3D5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6D2A3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1016D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8F897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80669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68D95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B1BD9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AE00FF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6BB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0A3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F589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AAF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268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180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68E9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B6611" w:rsidR="009A6C64" w:rsidRPr="00730585" w:rsidRDefault="00287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222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4CB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011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20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32D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FD1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2763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EE98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365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CB69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705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E92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93E0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7532" w:rsidRPr="00B537C7" w:rsidRDefault="00287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0A8E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7532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103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