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55EBF" w:rsidR="00C34772" w:rsidRPr="0026421F" w:rsidRDefault="002101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776FC" w:rsidR="00C34772" w:rsidRPr="00D339A1" w:rsidRDefault="002101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2CEE2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CC8B2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8921F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CCACE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F1FE8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3A0D9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1994D" w:rsidR="002A7340" w:rsidRPr="00CD56BA" w:rsidRDefault="002101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0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5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5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97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9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D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D0BA3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0E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0C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4D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0C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A9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26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44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42882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9E661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25F23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DECDC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72A5D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0DA54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15864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2E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80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8B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49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10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47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8D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AF5E2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32E02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47D49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0493C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A7F8D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D47D8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10DF4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7A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8D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6F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63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BF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9E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0F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3C595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35933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284C3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36DD2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A6772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70536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AEE44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F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1D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B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08D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F4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F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3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B408C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3D519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18900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37EC4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810D0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A1B43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0E086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80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2F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1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2E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9D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4B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25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8AFE9" w:rsidR="009A6C64" w:rsidRPr="00730585" w:rsidRDefault="00210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DD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51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4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D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86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B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1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12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CD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86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1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C13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A9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1EF" w:rsidRPr="00B537C7" w:rsidRDefault="00210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F03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1E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2C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2019-12-12T15:31:00.0000000Z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