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B3A030" w:rsidR="00C34772" w:rsidRPr="0026421F" w:rsidRDefault="00E306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C036EA" w:rsidR="00C34772" w:rsidRPr="00D339A1" w:rsidRDefault="00E306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9072C1" w:rsidR="002A7340" w:rsidRPr="00CD56BA" w:rsidRDefault="00E30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A8DDEB" w:rsidR="002A7340" w:rsidRPr="00CD56BA" w:rsidRDefault="00E30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F16BB3" w:rsidR="002A7340" w:rsidRPr="00CD56BA" w:rsidRDefault="00E30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C7947" w:rsidR="002A7340" w:rsidRPr="00CD56BA" w:rsidRDefault="00E30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14E91" w:rsidR="002A7340" w:rsidRPr="00CD56BA" w:rsidRDefault="00E30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D749D7" w:rsidR="002A7340" w:rsidRPr="00CD56BA" w:rsidRDefault="00E30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248E3F" w:rsidR="002A7340" w:rsidRPr="00CD56BA" w:rsidRDefault="00E30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52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63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EA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C9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77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6B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4E469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03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CB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9A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C9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85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C0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B4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0B76B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7D03D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44D2D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161FF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41ECB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DEA14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5F738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95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C9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18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93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E2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9E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A1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A4072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CB3E4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4214C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30FAA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8C1A2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89D14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06E31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73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E1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E5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C9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93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EC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00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84B35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2218C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90B93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5ECE2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5BFA8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90EAB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EAF6D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9E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DA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DB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D9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69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4A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CD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7BF9B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A1E48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96495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66D20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204F8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00D5E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9FD9A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E6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85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47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51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58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D9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2D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5FAE1D" w:rsidR="009A6C64" w:rsidRPr="00730585" w:rsidRDefault="00E3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7B6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EC9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EAE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F9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685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91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A76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75B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D35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53D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1C2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F96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7D9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06C6" w:rsidRPr="00B537C7" w:rsidRDefault="00E30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12A4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79C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6C6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2019-12-12T15:31:00.0000000Z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