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4C16" w:rsidR="0061148E" w:rsidRPr="00C834E2" w:rsidRDefault="00A46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9B7C" w:rsidR="0061148E" w:rsidRPr="00C834E2" w:rsidRDefault="00A46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9C445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5ACBF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32D97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51D3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6A853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0C0FA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D3277" w:rsidR="00B87ED3" w:rsidRPr="00944D28" w:rsidRDefault="00A4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1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2F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7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E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9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447C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0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D1E54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3AFD9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B7C7E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69D8C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10BB1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F99A6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31117" w:rsidR="00B87ED3" w:rsidRPr="00944D28" w:rsidRDefault="00A4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A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15DF2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71E32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0AE29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2EF3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AE0CD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72ADA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3AEA9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6B1C" w:rsidR="00B87ED3" w:rsidRPr="00944D28" w:rsidRDefault="00A46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4670F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92A9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3E6B0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4A495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ABAA8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91D6D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F0019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A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D599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29CD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0E22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34C7B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F0FBB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B990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EA9A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B5F49" w:rsidR="00B87ED3" w:rsidRPr="00944D28" w:rsidRDefault="00A4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8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4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5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0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DB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5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2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5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2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2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8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278"/>
    <w:rsid w:val="008C2A62"/>
    <w:rsid w:val="00944D28"/>
    <w:rsid w:val="00A463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2024-06-29T05:45:00.0000000Z</dcterms:modified>
</coreProperties>
</file>