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9E2BDE" w:rsidR="00563B6E" w:rsidRPr="00B24A33" w:rsidRDefault="00043D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AEEBEF" w:rsidR="00563B6E" w:rsidRPr="00B24A33" w:rsidRDefault="00043D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4F639C" w:rsidR="00C11CD7" w:rsidRPr="00B24A33" w:rsidRDefault="00043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6C4FAA" w:rsidR="00C11CD7" w:rsidRPr="00B24A33" w:rsidRDefault="00043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2E2EBC" w:rsidR="00C11CD7" w:rsidRPr="00B24A33" w:rsidRDefault="00043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1AF09E" w:rsidR="00C11CD7" w:rsidRPr="00B24A33" w:rsidRDefault="00043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F4C2BD" w:rsidR="00C11CD7" w:rsidRPr="00B24A33" w:rsidRDefault="00043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E17DC4" w:rsidR="00C11CD7" w:rsidRPr="00B24A33" w:rsidRDefault="00043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C317C" w:rsidR="00C11CD7" w:rsidRPr="00B24A33" w:rsidRDefault="00043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93DEA4" w:rsidR="002113B7" w:rsidRPr="00B24A33" w:rsidRDefault="00043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0450D7" w:rsidR="002113B7" w:rsidRPr="00B24A33" w:rsidRDefault="00043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572E1F" w:rsidR="002113B7" w:rsidRPr="00B24A33" w:rsidRDefault="00043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91C94" w:rsidR="002113B7" w:rsidRPr="00B24A33" w:rsidRDefault="00043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138FCA" w:rsidR="002113B7" w:rsidRPr="00B24A33" w:rsidRDefault="00043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67E7B7" w:rsidR="002113B7" w:rsidRPr="00B24A33" w:rsidRDefault="00043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B1BEB1" w:rsidR="002113B7" w:rsidRPr="00B24A33" w:rsidRDefault="00043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D10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9E3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914D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BA1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803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315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ED8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A16618" w:rsidR="002113B7" w:rsidRPr="00B24A33" w:rsidRDefault="00043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954A6C" w:rsidR="002113B7" w:rsidRPr="00B24A33" w:rsidRDefault="00043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BC8423" w:rsidR="002113B7" w:rsidRPr="00B24A33" w:rsidRDefault="00043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95D54B" w:rsidR="002113B7" w:rsidRPr="00B24A33" w:rsidRDefault="00043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6252FD" w:rsidR="002113B7" w:rsidRPr="00B24A33" w:rsidRDefault="00043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E63D8B" w:rsidR="002113B7" w:rsidRPr="00B24A33" w:rsidRDefault="00043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54E5E8" w:rsidR="002113B7" w:rsidRPr="00B24A33" w:rsidRDefault="00043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D66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54C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262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247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169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D3F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04D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806550" w:rsidR="002113B7" w:rsidRPr="00B24A33" w:rsidRDefault="00043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8E95BA" w:rsidR="002113B7" w:rsidRPr="00B24A33" w:rsidRDefault="00043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C56219" w:rsidR="002113B7" w:rsidRPr="00B24A33" w:rsidRDefault="00043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5FCA07" w:rsidR="002113B7" w:rsidRPr="00B24A33" w:rsidRDefault="00043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69840E" w:rsidR="002113B7" w:rsidRPr="00B24A33" w:rsidRDefault="00043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80C229" w:rsidR="002113B7" w:rsidRPr="00B24A33" w:rsidRDefault="00043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68A474" w:rsidR="002113B7" w:rsidRPr="00B24A33" w:rsidRDefault="00043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BB6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12D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512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D62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FBE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A58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79E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EF8AD7" w:rsidR="006E49F3" w:rsidRPr="00B24A33" w:rsidRDefault="00043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8D60B2" w:rsidR="006E49F3" w:rsidRPr="00B24A33" w:rsidRDefault="00043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1CFBC8" w:rsidR="006E49F3" w:rsidRPr="00B24A33" w:rsidRDefault="00043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DB9895" w:rsidR="006E49F3" w:rsidRPr="00B24A33" w:rsidRDefault="00043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B01D6C" w:rsidR="006E49F3" w:rsidRPr="00B24A33" w:rsidRDefault="00043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B0BDDA" w:rsidR="006E49F3" w:rsidRPr="00B24A33" w:rsidRDefault="00043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89C916" w:rsidR="006E49F3" w:rsidRPr="00B24A33" w:rsidRDefault="00043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AE0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C37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F3E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794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658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700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F3F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0E4D1" w:rsidR="006E49F3" w:rsidRPr="00B24A33" w:rsidRDefault="00043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6D8167" w:rsidR="006E49F3" w:rsidRPr="00B24A33" w:rsidRDefault="00043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0BF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DC37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6CC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626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0C8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A71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0A1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400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B09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8B5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2EE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F0E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3D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DE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46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2024-07-02T08:17:00.0000000Z</dcterms:modified>
</coreProperties>
</file>