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DD8343" w:rsidR="00AA29B6" w:rsidRPr="00EA69E9" w:rsidRDefault="00623C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E65E6" w:rsidR="00AA29B6" w:rsidRPr="00AA29B6" w:rsidRDefault="00623C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5C29D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BC5AB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DB5CF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23B74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B1E11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9A174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D8C3B" w:rsidR="00B87ED3" w:rsidRPr="00FC7F6A" w:rsidRDefault="00623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82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BD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88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E4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79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2D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28C35" w:rsidR="00B87ED3" w:rsidRPr="00D44524" w:rsidRDefault="00623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F0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14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9D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43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69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07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9C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2B6A0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BE533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C726C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15B94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A1410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12B75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8B131" w:rsidR="000B5588" w:rsidRPr="00D44524" w:rsidRDefault="00623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4D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4D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E8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30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09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D0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27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7C1B0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BF74C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3FCEF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1B91E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DDBF2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277E2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E4872" w:rsidR="00846B8B" w:rsidRPr="00D44524" w:rsidRDefault="00623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E3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AE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B4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75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B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DC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E1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F232C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8A0B7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2849F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ED09A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926C7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E38FD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424AC" w:rsidR="007A5870" w:rsidRPr="00D44524" w:rsidRDefault="00623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54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A4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68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56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16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D0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FB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CB263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726BC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64BD8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52E73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B7BD1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4A10E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6DFF6" w:rsidR="0021795A" w:rsidRPr="00D44524" w:rsidRDefault="00623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46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5C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88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3C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9F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37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AA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13706B" w:rsidR="00DF25F7" w:rsidRPr="00D44524" w:rsidRDefault="00623C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4D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A73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945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58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CB0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21B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CCA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72D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2AD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735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6F4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7DB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C55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C1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DB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