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7051" w:rsidR="0061148E" w:rsidRPr="008F69F5" w:rsidRDefault="001A6B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DE98" w:rsidR="0061148E" w:rsidRPr="008F69F5" w:rsidRDefault="001A6B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20C01" w:rsidR="00B87ED3" w:rsidRPr="008F69F5" w:rsidRDefault="001A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32F1B0" w:rsidR="00B87ED3" w:rsidRPr="008F69F5" w:rsidRDefault="001A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70824" w:rsidR="00B87ED3" w:rsidRPr="008F69F5" w:rsidRDefault="001A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F64E7" w:rsidR="00B87ED3" w:rsidRPr="008F69F5" w:rsidRDefault="001A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1FC1F" w:rsidR="00B87ED3" w:rsidRPr="008F69F5" w:rsidRDefault="001A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53AF7" w:rsidR="00B87ED3" w:rsidRPr="008F69F5" w:rsidRDefault="001A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FA9DE" w:rsidR="00B87ED3" w:rsidRPr="008F69F5" w:rsidRDefault="001A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34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E7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3D8EC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DA049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34820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E1D48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E4DF8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E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5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A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6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D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F83D7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D7D79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C1AFA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6811D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3A6E5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F7D62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4CDB6" w:rsidR="00B87ED3" w:rsidRPr="008F69F5" w:rsidRDefault="001A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3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3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4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E88B0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95469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6870E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8D500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ACE70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79793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8B700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E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8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E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1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16D09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0D102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61876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1BF99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86CCF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2CDE3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C974A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0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F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5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3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1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4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8EEA5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B2086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502B4B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DD81F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32B02" w:rsidR="00B87ED3" w:rsidRPr="008F69F5" w:rsidRDefault="001A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AB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BA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B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9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8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5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A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B5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F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2024-06-30T04:35:00.0000000Z</dcterms:modified>
</coreProperties>
</file>