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4D2B8" w:rsidR="0061148E" w:rsidRPr="00C61931" w:rsidRDefault="00BE3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0BC00" w:rsidR="0061148E" w:rsidRPr="00C61931" w:rsidRDefault="00BE3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82E5D" w:rsidR="00B87ED3" w:rsidRPr="00944D28" w:rsidRDefault="00BE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F1333" w:rsidR="00B87ED3" w:rsidRPr="00944D28" w:rsidRDefault="00BE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592F03" w:rsidR="00B87ED3" w:rsidRPr="00944D28" w:rsidRDefault="00BE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3617B" w:rsidR="00B87ED3" w:rsidRPr="00944D28" w:rsidRDefault="00BE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F533B" w:rsidR="00B87ED3" w:rsidRPr="00944D28" w:rsidRDefault="00BE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87957" w:rsidR="00B87ED3" w:rsidRPr="00944D28" w:rsidRDefault="00BE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9F860" w:rsidR="00B87ED3" w:rsidRPr="00944D28" w:rsidRDefault="00BE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93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BDFD3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041E1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7B92F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6FCB6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73723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90DD3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5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6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B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7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9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A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43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55C2D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09469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3BFD0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1D3EB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7715C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78FAA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47016" w:rsidR="00B87ED3" w:rsidRPr="00944D28" w:rsidRDefault="00BE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E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2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B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4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F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C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46D86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8095D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87FC5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F87CB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96813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ABB81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83D7C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C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A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9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A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7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FCBAF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A66E9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AD52E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E1B3B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CB2FF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E536A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77A3F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5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A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B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3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9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60691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EE5BA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38994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94DB6" w:rsidR="00B87ED3" w:rsidRPr="00944D28" w:rsidRDefault="00BE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2A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B2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8A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F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1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7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7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F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2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5B4"/>
    <w:rsid w:val="00AB2AC7"/>
    <w:rsid w:val="00B05474"/>
    <w:rsid w:val="00B249A5"/>
    <w:rsid w:val="00B318D0"/>
    <w:rsid w:val="00B87ED3"/>
    <w:rsid w:val="00BD2EA8"/>
    <w:rsid w:val="00BE35F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2024-07-01T18:00:00.0000000Z</dcterms:modified>
</coreProperties>
</file>