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29909" w:rsidR="00C34772" w:rsidRPr="0026421F" w:rsidRDefault="000F17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2C0FC" w:rsidR="00C34772" w:rsidRPr="00D339A1" w:rsidRDefault="000F17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D57CE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38D77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D4BB2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514C4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3114C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D7893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D875D" w:rsidR="002A7340" w:rsidRPr="00CD56BA" w:rsidRDefault="000F1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5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D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2616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5C636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E566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94827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D5EAA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F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B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5960B" w:rsidR="001835FB" w:rsidRPr="000307EE" w:rsidRDefault="000F17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1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7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1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5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BBB0B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EC416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63902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5881E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7543D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D13A1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8F72C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3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5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5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3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7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6E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F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1D135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EBD0B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6C865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8D230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B383C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DFDA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094F2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3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7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2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4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9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F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E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E3909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7B25B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ED9F9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0AD22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3AE5A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63B69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F3F6D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E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1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C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E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4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1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0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EC159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2101D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F5D48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6D74B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B411C" w:rsidR="009A6C64" w:rsidRPr="00730585" w:rsidRDefault="000F1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16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30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C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BF3AA" w:rsidR="001835FB" w:rsidRPr="000307EE" w:rsidRDefault="000F17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A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E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D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9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9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75D" w:rsidRPr="00B537C7" w:rsidRDefault="000F1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8A2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75D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