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012F4" w:rsidR="0061148E" w:rsidRPr="00C834E2" w:rsidRDefault="005F42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E695B" w:rsidR="0061148E" w:rsidRPr="00C834E2" w:rsidRDefault="005F42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A3634" w:rsidR="00B87ED3" w:rsidRPr="00944D28" w:rsidRDefault="005F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EDE05" w:rsidR="00B87ED3" w:rsidRPr="00944D28" w:rsidRDefault="005F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9A4CB" w:rsidR="00B87ED3" w:rsidRPr="00944D28" w:rsidRDefault="005F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2F58C" w:rsidR="00B87ED3" w:rsidRPr="00944D28" w:rsidRDefault="005F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4C969" w:rsidR="00B87ED3" w:rsidRPr="00944D28" w:rsidRDefault="005F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593A3" w:rsidR="00B87ED3" w:rsidRPr="00944D28" w:rsidRDefault="005F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60F0E" w:rsidR="00B87ED3" w:rsidRPr="00944D28" w:rsidRDefault="005F4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CB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71BA8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CED75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5E76D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8D97C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675D7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3B199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4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C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C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C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0E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335E6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68143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C4772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807FD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C29E0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C4F54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B566F" w:rsidR="00B87ED3" w:rsidRPr="00944D28" w:rsidRDefault="005F4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7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7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C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36664" w:rsidR="00B87ED3" w:rsidRPr="00944D28" w:rsidRDefault="005F4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75BE2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CA900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392F9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B1AAD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2F111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88DDB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71424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C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A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6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9A333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2A691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6E5C3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7F96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56D11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D2B16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CC8CD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6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D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70F48" w:rsidR="00B87ED3" w:rsidRPr="00944D28" w:rsidRDefault="005F4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1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6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A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27716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57F03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EA8FD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D6BD1" w:rsidR="00B87ED3" w:rsidRPr="00944D28" w:rsidRDefault="005F4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D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D5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A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5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E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5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3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E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2C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8A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