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EC64" w:rsidR="0061148E" w:rsidRPr="00177744" w:rsidRDefault="000E3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3083" w:rsidR="0061148E" w:rsidRPr="00177744" w:rsidRDefault="000E3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B4A61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9615D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713B9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A1642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2ABF2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5C6F0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E17E8" w:rsidR="00983D57" w:rsidRPr="00177744" w:rsidRDefault="000E3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5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999B3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66457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17D1D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84AD8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D0912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D4F2E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6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A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4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9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C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1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3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2C947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80E1D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37959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590EA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F23C6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18296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30C0B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0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2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3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5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C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B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1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32C85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5F58A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FCF28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FB151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3E67E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B0471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7EDAC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F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9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A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2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E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6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5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1A4F9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B586B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9AC27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95ADB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150FB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8F098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2E897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2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B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E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F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C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2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1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5D392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6813F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8CE32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F1243" w:rsidR="00B87ED3" w:rsidRPr="00177744" w:rsidRDefault="000E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3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B3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0E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2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F749D" w:rsidR="00B87ED3" w:rsidRPr="00177744" w:rsidRDefault="000E3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B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C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4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0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6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C6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2024-07-03T02:46:00.0000000Z</dcterms:modified>
</coreProperties>
</file>