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F49A" w:rsidR="0061148E" w:rsidRPr="00177744" w:rsidRDefault="00766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A8FA" w:rsidR="0061148E" w:rsidRPr="00177744" w:rsidRDefault="00766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C180F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42767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CF188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846B1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3AE8B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813FC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1C61D" w:rsidR="00983D57" w:rsidRPr="00177744" w:rsidRDefault="00766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97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D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2E301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93053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30C6E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971E5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91066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1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E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B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F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0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3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6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1F8F3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3B3CA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1EA63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55737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698A8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32688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E6989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8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5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9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F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B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A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A96D5" w:rsidR="00B87ED3" w:rsidRPr="00177744" w:rsidRDefault="00766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D4DBD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AEA90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52A94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ED607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60BAB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BC246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AC73F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C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5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F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5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A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8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A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7A3C6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F1D5A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B6557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FABF3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355A5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881DF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DC9D2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2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5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B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4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9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B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4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E7E0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2CC57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7EAC5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37387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7CA31" w:rsidR="00B87ED3" w:rsidRPr="00177744" w:rsidRDefault="00766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05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F0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6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6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6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3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4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0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D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66F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2024-06-28T03:21:00.0000000Z</dcterms:modified>
</coreProperties>
</file>