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78067" w:rsidR="00380DB3" w:rsidRPr="0068293E" w:rsidRDefault="00EA2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160C9" w:rsidR="00380DB3" w:rsidRPr="0068293E" w:rsidRDefault="00EA2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082DC" w:rsidR="00240DC4" w:rsidRPr="00B03D55" w:rsidRDefault="00EA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97B60" w:rsidR="00240DC4" w:rsidRPr="00B03D55" w:rsidRDefault="00EA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17E0E" w:rsidR="00240DC4" w:rsidRPr="00B03D55" w:rsidRDefault="00EA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D9CC2" w:rsidR="00240DC4" w:rsidRPr="00B03D55" w:rsidRDefault="00EA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CBD14" w:rsidR="00240DC4" w:rsidRPr="00B03D55" w:rsidRDefault="00EA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941F4" w:rsidR="00240DC4" w:rsidRPr="00B03D55" w:rsidRDefault="00EA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95D93" w:rsidR="00240DC4" w:rsidRPr="00B03D55" w:rsidRDefault="00EA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AB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13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A8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53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DE6FB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2E4E6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B2D48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D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F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B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9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0742A" w:rsidR="001835FB" w:rsidRPr="00DA1511" w:rsidRDefault="00EA2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4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5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AE88E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71CA4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9FC95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AB249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D1904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43DE2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E4DB1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8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2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B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6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5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6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7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EF1FA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2F1CE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4D457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8026B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50881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A6CE9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D60B1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5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3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2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1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4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0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3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13872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F7755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5FA91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DA5C0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546B6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A201F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7C640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F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1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A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C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6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F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D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CAFBB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D152A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F9728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26AC7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608CA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7BB16" w:rsidR="009A6C64" w:rsidRPr="00730585" w:rsidRDefault="00EA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CB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E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1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6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7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B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1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E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2C9" w:rsidRPr="00B537C7" w:rsidRDefault="00EA2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2C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