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FF2F9" w:rsidR="00380DB3" w:rsidRPr="0068293E" w:rsidRDefault="007A6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529DB" w:rsidR="00380DB3" w:rsidRPr="0068293E" w:rsidRDefault="007A6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AAF07" w:rsidR="00240DC4" w:rsidRPr="00B03D55" w:rsidRDefault="007A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64AA7" w:rsidR="00240DC4" w:rsidRPr="00B03D55" w:rsidRDefault="007A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F2844" w:rsidR="00240DC4" w:rsidRPr="00B03D55" w:rsidRDefault="007A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5C3D3" w:rsidR="00240DC4" w:rsidRPr="00B03D55" w:rsidRDefault="007A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6117E" w:rsidR="00240DC4" w:rsidRPr="00B03D55" w:rsidRDefault="007A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BF9FC" w:rsidR="00240DC4" w:rsidRPr="00B03D55" w:rsidRDefault="007A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7B542" w:rsidR="00240DC4" w:rsidRPr="00B03D55" w:rsidRDefault="007A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39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13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DB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B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577EC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CFCD5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885C3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2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1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2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8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EED29" w:rsidR="001835FB" w:rsidRPr="00DA1511" w:rsidRDefault="007A6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C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0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F3D12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E26CE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4D541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15EB8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4540D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79CCA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CFEC5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6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3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5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B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9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6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6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C10BC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EC9D8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A9218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EF31F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14F17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D0D0E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F9D9D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39C8E" w:rsidR="001835FB" w:rsidRPr="00DA1511" w:rsidRDefault="007A6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2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3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1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3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A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E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C55E8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68AEF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91DDA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B0609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D260B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ACAF8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04AEF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8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C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B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3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9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9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7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7CF6C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59D0D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008E5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EEF72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71052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22EBC" w:rsidR="009A6C64" w:rsidRPr="00730585" w:rsidRDefault="007A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CD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D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7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2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4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9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7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D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2C9" w:rsidRPr="00B537C7" w:rsidRDefault="007A6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2C9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