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2D3B" w:rsidR="0061148E" w:rsidRPr="00944D28" w:rsidRDefault="00A82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2793" w:rsidR="0061148E" w:rsidRPr="004A7085" w:rsidRDefault="00A82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8C6E3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01756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3D5C1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0863D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5F9D1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C38E8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BFE7D" w:rsidR="00A67F55" w:rsidRPr="00944D28" w:rsidRDefault="00A82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4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F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D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2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5C29D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22C02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92B04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D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1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7F620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89E0B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0C162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54B88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7E4F9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905B4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430B3" w:rsidR="00B87ED3" w:rsidRPr="00944D28" w:rsidRDefault="00A8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D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1BDD4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E3D0A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00D02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FE050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F7217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8A14B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CDCF6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8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C1F60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4F9CE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2171B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1D5F1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97F49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0A8AF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B1633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4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138DD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1F318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20590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62E91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A1AE2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2442E" w:rsidR="00B87ED3" w:rsidRPr="00944D28" w:rsidRDefault="00A8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1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16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