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BBD2" w:rsidR="0061148E" w:rsidRPr="000C582F" w:rsidRDefault="002E4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0A40" w:rsidR="0061148E" w:rsidRPr="000C582F" w:rsidRDefault="002E4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7014F" w:rsidR="00B87ED3" w:rsidRPr="000C582F" w:rsidRDefault="002E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BB83C" w:rsidR="00B87ED3" w:rsidRPr="000C582F" w:rsidRDefault="002E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12E06" w:rsidR="00B87ED3" w:rsidRPr="000C582F" w:rsidRDefault="002E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65380" w:rsidR="00B87ED3" w:rsidRPr="000C582F" w:rsidRDefault="002E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FBB6A" w:rsidR="00B87ED3" w:rsidRPr="000C582F" w:rsidRDefault="002E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BC989" w:rsidR="00B87ED3" w:rsidRPr="000C582F" w:rsidRDefault="002E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A7633" w:rsidR="00B87ED3" w:rsidRPr="000C582F" w:rsidRDefault="002E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81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CC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AF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19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E0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D0C8B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8F4D7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A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AD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9B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75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4B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8B83A" w:rsidR="00B87ED3" w:rsidRPr="000C582F" w:rsidRDefault="002E4F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9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A42D7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AC7AA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0F9F4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A1817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2FC4A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314E1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D61AD" w:rsidR="00B87ED3" w:rsidRPr="000C582F" w:rsidRDefault="002E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E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B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5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81B22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079AE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12EC5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4A5D8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9BD6B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D8831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C7F3F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5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9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B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869E5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E33DA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F8350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C8527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0F4EC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AA48E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BEF48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6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F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7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7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85B40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1E6BF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EEE69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73BC9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20B9C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85B8E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385A2" w:rsidR="00B87ED3" w:rsidRPr="000C582F" w:rsidRDefault="002E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1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D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D3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4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D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F8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