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D80B6" w:rsidR="0061148E" w:rsidRPr="00C61931" w:rsidRDefault="00CE11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240E" w:rsidR="0061148E" w:rsidRPr="00C61931" w:rsidRDefault="00CE11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7CF4C" w:rsidR="00B87ED3" w:rsidRPr="00944D28" w:rsidRDefault="00CE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8FDB5" w:rsidR="00B87ED3" w:rsidRPr="00944D28" w:rsidRDefault="00CE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1A571" w:rsidR="00B87ED3" w:rsidRPr="00944D28" w:rsidRDefault="00CE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DFDA8" w:rsidR="00B87ED3" w:rsidRPr="00944D28" w:rsidRDefault="00CE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589FF" w:rsidR="00B87ED3" w:rsidRPr="00944D28" w:rsidRDefault="00CE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AEBE0" w:rsidR="00B87ED3" w:rsidRPr="00944D28" w:rsidRDefault="00CE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F4A56" w:rsidR="00B87ED3" w:rsidRPr="00944D28" w:rsidRDefault="00CE1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91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E3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50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93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7F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08C9C" w:rsidR="00B87ED3" w:rsidRPr="00944D28" w:rsidRDefault="00CE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26536" w:rsidR="00B87ED3" w:rsidRPr="00944D28" w:rsidRDefault="00CE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C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09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2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E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A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EF715" w:rsidR="00B87ED3" w:rsidRPr="00944D28" w:rsidRDefault="00CE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8D8C3" w:rsidR="00B87ED3" w:rsidRPr="00944D28" w:rsidRDefault="00CE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ABDF5" w:rsidR="00B87ED3" w:rsidRPr="00944D28" w:rsidRDefault="00CE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0CD0E" w:rsidR="00B87ED3" w:rsidRPr="00944D28" w:rsidRDefault="00CE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6BD30" w:rsidR="00B87ED3" w:rsidRPr="00944D28" w:rsidRDefault="00CE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C9D3A" w:rsidR="00B87ED3" w:rsidRPr="00944D28" w:rsidRDefault="00CE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AA31D" w:rsidR="00B87ED3" w:rsidRPr="00944D28" w:rsidRDefault="00CE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9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7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4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8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0DFED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3859D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62E42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3367C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A30B4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DC936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56EAC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B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B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C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25480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FA3B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F79A9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AFC48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78D7C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189FE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BE6F4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0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B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8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35FEB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D5E36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72460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7ACBA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3C61C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362B4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14A35" w:rsidR="00B87ED3" w:rsidRPr="00944D28" w:rsidRDefault="00CE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4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27F"/>
    <w:rsid w:val="00C61931"/>
    <w:rsid w:val="00C65D02"/>
    <w:rsid w:val="00CD78F7"/>
    <w:rsid w:val="00CE1104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2024-06-29T05:23:00.0000000Z</dcterms:modified>
</coreProperties>
</file>