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5AFC94" w:rsidR="00C34772" w:rsidRPr="0026421F" w:rsidRDefault="005A15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2B0F9" w:rsidR="00C34772" w:rsidRPr="00D339A1" w:rsidRDefault="005A15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457988" w:rsidR="002A7340" w:rsidRPr="00CD56BA" w:rsidRDefault="005A1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1DE33" w:rsidR="002A7340" w:rsidRPr="00CD56BA" w:rsidRDefault="005A1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04EC1" w:rsidR="002A7340" w:rsidRPr="00CD56BA" w:rsidRDefault="005A1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B0612" w:rsidR="002A7340" w:rsidRPr="00CD56BA" w:rsidRDefault="005A1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CC13B" w:rsidR="002A7340" w:rsidRPr="00CD56BA" w:rsidRDefault="005A1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7634A" w:rsidR="002A7340" w:rsidRPr="00CD56BA" w:rsidRDefault="005A1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8755CE" w:rsidR="002A7340" w:rsidRPr="00CD56BA" w:rsidRDefault="005A1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86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B6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E7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B4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51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9353D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6FF92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B9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DA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6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B7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FB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C5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77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8B594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0B6AC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99B88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4EF31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AA050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DC6DA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3A49D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AB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CA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0A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92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FF5F1" w:rsidR="001835FB" w:rsidRPr="000307EE" w:rsidRDefault="005A15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25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E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FD724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7C84B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964A0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57311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1EBA4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24BF5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CE8CB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D5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BB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6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C2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9B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8A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B8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6C150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06571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00267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12E2F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9E611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E6E37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CAA90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30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05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8F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5A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B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73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8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29F80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65103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714D0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FBB00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FB9F4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694C8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6DB7C" w:rsidR="009A6C64" w:rsidRPr="00730585" w:rsidRDefault="005A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DB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EC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62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5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D6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6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F2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1510" w:rsidRPr="00B537C7" w:rsidRDefault="005A1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1A3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151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1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