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3966B" w:rsidR="0061148E" w:rsidRPr="00177744" w:rsidRDefault="00E82A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1DBF" w:rsidR="0061148E" w:rsidRPr="00177744" w:rsidRDefault="00E82A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C098D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BED9D6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E3BC30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61F23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C7F57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A935E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E20803" w:rsidR="00983D57" w:rsidRPr="00177744" w:rsidRDefault="00E82A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11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249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001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42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9E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B5414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1CF2C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30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0A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2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9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25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25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35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73162F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895B5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14E2B9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890BB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34778D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349D79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62E62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6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B4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4A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52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B2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89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E2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5AE235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A5237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6C934B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AC609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318BB6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CFB2A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10FF21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C0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B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BC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C9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C3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86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3E47B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B796D0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BC885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DCDDB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879478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8A57F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02B8A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911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18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8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E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7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1D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33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EDE37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C61DE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62FD6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03641D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9C40E3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90A0E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C4C7A" w:rsidR="00B87ED3" w:rsidRPr="00177744" w:rsidRDefault="00E82A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F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33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6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4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2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3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E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A2F"/>
    <w:rsid w:val="00ED0B72"/>
    <w:rsid w:val="00F6053F"/>
    <w:rsid w:val="00F71859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2024-07-02T08:51:00.0000000Z</dcterms:modified>
</coreProperties>
</file>