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6E85" w:rsidR="0061148E" w:rsidRPr="0035681E" w:rsidRDefault="004A3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8ABF7" w:rsidR="0061148E" w:rsidRPr="0035681E" w:rsidRDefault="004A3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AE4CD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4DFD6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E364C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F2750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B0BD0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C9E54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EED4C" w:rsidR="00CD0676" w:rsidRPr="00944D28" w:rsidRDefault="004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A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4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5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5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C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25D19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2FF08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A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C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4332E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70C29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68E65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2F418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88DF1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24955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F8468" w:rsidR="00B87ED3" w:rsidRPr="00944D28" w:rsidRDefault="004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1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80E08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BCEAD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9271D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3F399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D0590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CB5AC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2ABB9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7A44D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39928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02480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96B29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DE0FA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6E35C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1CEB2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9B2F6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3B3B4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89F3F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9601A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60825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EB2A5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9630B" w:rsidR="00B87ED3" w:rsidRPr="00944D28" w:rsidRDefault="004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4324DA"/>
    <w:rsid w:val="004A37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2024-06-28T03:22:00.0000000Z</dcterms:modified>
</coreProperties>
</file>