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96EF" w:rsidR="0061148E" w:rsidRPr="0035681E" w:rsidRDefault="00BE1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46FF" w:rsidR="0061148E" w:rsidRPr="0035681E" w:rsidRDefault="00BE1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3678C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B9535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41F18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2A137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38C4B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6320A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B648D" w:rsidR="00CD0676" w:rsidRPr="00944D28" w:rsidRDefault="00BE1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6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1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D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E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4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69883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A140A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9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5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FA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4B7E5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CAE32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96CC4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57101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11F22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EFA35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24DB3" w:rsidR="00B87ED3" w:rsidRPr="00944D28" w:rsidRDefault="00B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A274" w:rsidR="00B87ED3" w:rsidRPr="00944D28" w:rsidRDefault="00BE1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2EE24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0AB18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F81AE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60FC8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4C801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4B99A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74C2C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20DED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1D903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9324D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179DF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CAD6C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E53B0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9E99C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6A068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95B54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73B69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C5B17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43FB2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06BE8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E46C9" w:rsidR="00B87ED3" w:rsidRPr="00944D28" w:rsidRDefault="00B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EBC"/>
    <w:rsid w:val="00C65D02"/>
    <w:rsid w:val="00CD0676"/>
    <w:rsid w:val="00CE6365"/>
    <w:rsid w:val="00D22D52"/>
    <w:rsid w:val="00D72F24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2024-06-28T16:53:00.0000000Z</dcterms:modified>
</coreProperties>
</file>