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8A68" w:rsidR="0061148E" w:rsidRPr="00944D28" w:rsidRDefault="00665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9FFC" w:rsidR="0061148E" w:rsidRPr="004A7085" w:rsidRDefault="00665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3322EA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3D005D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E841CC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9833F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456F47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D83259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000F6E" w:rsidR="00E22E60" w:rsidRPr="007D5604" w:rsidRDefault="00665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24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4B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DE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96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1C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CB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A0BAE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F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DCDEE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F1423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A8168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18ABE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15C85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8469D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953D5" w:rsidR="00B87ED3" w:rsidRPr="007D5604" w:rsidRDefault="0066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B011" w:rsidR="00B87ED3" w:rsidRPr="00944D28" w:rsidRDefault="0066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B7544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C1913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95B55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A92A1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0CD10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28612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D92AF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3F729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60976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46FDB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EC64B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4C6C1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5E441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2CE43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A35B4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872A0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D79D8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C5208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5BD44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01638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0D5B3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429B" w:rsidR="00B87ED3" w:rsidRPr="00944D28" w:rsidRDefault="00665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3FC1B3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2BEEC7" w:rsidR="00B87ED3" w:rsidRPr="007D5604" w:rsidRDefault="0066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FE7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AA2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A82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C1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A7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4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A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65B5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2024-06-28T08:57:00.0000000Z</dcterms:modified>
</coreProperties>
</file>