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E4BE" w:rsidR="0061148E" w:rsidRPr="00944D28" w:rsidRDefault="00713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78C5" w:rsidR="0061148E" w:rsidRPr="004A7085" w:rsidRDefault="00713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9B8D46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771012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60F289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78B39D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E8FEA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392218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6D4C9" w:rsidR="00E22E60" w:rsidRPr="007D5604" w:rsidRDefault="00713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1F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A4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FB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26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48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0D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EC2A8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5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30A26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D9389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4A38C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3CF49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A70B4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15D2D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2F69A" w:rsidR="00B87ED3" w:rsidRPr="007D5604" w:rsidRDefault="00713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CCC3E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999BD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C826F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16357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DF925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95C1A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338A9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B53D" w:rsidR="00B87ED3" w:rsidRPr="00944D28" w:rsidRDefault="00713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A2894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33A27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52332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50656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47C39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8901F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573E2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18804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DB354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58D16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1C8F2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44FB1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03190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FFB9F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797B" w:rsidR="00B87ED3" w:rsidRPr="00944D28" w:rsidRDefault="00713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0D7173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247025" w:rsidR="00B87ED3" w:rsidRPr="007D5604" w:rsidRDefault="00713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E6F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A3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291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4BD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43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C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E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11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6F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