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D9F2" w:rsidR="0061148E" w:rsidRPr="00944D28" w:rsidRDefault="006C2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E417" w:rsidR="0061148E" w:rsidRPr="004A7085" w:rsidRDefault="006C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2C8E5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F88D75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7285B6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F423D1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ABD295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89B2E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1982F" w:rsidR="00E22E60" w:rsidRPr="007D5604" w:rsidRDefault="006C2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92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A9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3F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5A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2AD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EE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0160E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C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4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9BA62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1D4D1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C4F82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087A6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4486F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4B99D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62EB54" w:rsidR="00B87ED3" w:rsidRPr="007D5604" w:rsidRDefault="006C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E8F1E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78C98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05D80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40051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C97C1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919F7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C8EE6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DC9E4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EA02BE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B67E6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53EB4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1A190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D9582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D642B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D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304E3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E59CDE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CFAB9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E957A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D5CBA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43BC9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A2C5CA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6C31" w:rsidR="00B87ED3" w:rsidRPr="00944D28" w:rsidRDefault="006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39918" w:rsidR="00B87ED3" w:rsidRPr="00944D28" w:rsidRDefault="006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A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9B789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444EC4" w:rsidR="00B87ED3" w:rsidRPr="007D5604" w:rsidRDefault="006C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B08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2CD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D4D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47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9AA3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3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4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2303"/>
    <w:rsid w:val="006F12A6"/>
    <w:rsid w:val="007D5604"/>
    <w:rsid w:val="007F2560"/>
    <w:rsid w:val="00810317"/>
    <w:rsid w:val="008348EC"/>
    <w:rsid w:val="0088636F"/>
    <w:rsid w:val="008C2A62"/>
    <w:rsid w:val="009000E6"/>
    <w:rsid w:val="0092034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2024-07-02T19:13:00.0000000Z</dcterms:modified>
</coreProperties>
</file>