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B02F" w:rsidR="0061148E" w:rsidRPr="008F69F5" w:rsidRDefault="00DE3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FEEB" w:rsidR="0061148E" w:rsidRPr="008F69F5" w:rsidRDefault="00DE3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CDA74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575B1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FF3CF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32363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5613A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C995F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7ECAE" w:rsidR="00B87ED3" w:rsidRPr="008F69F5" w:rsidRDefault="00DE3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A1148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6E706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12A68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D4542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A64CE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DB012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56E0E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C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F18EF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AD817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A2E53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CF314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F4CAF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FA761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8A0EE" w:rsidR="00B87ED3" w:rsidRPr="008F69F5" w:rsidRDefault="00DE3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5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8050A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9376B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F609E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7CFD2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D62F5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27D52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255E5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68C07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B7A54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BAF03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27E8C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416BA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55BDF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0C1FB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B8E5E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F325D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144BC" w:rsidR="00B87ED3" w:rsidRPr="008F69F5" w:rsidRDefault="00DE3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02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E7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68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B2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D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2024-06-29T05:19:00.0000000Z</dcterms:modified>
</coreProperties>
</file>