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F7692" w:rsidR="0061148E" w:rsidRPr="00944D28" w:rsidRDefault="00EE2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F465B" w:rsidR="0061148E" w:rsidRPr="004A7085" w:rsidRDefault="00EE2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3D628" w:rsidR="00A67F55" w:rsidRPr="00944D28" w:rsidRDefault="00EE2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641A2" w:rsidR="00A67F55" w:rsidRPr="00944D28" w:rsidRDefault="00EE2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17652" w:rsidR="00A67F55" w:rsidRPr="00944D28" w:rsidRDefault="00EE2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EBEF6" w:rsidR="00A67F55" w:rsidRPr="00944D28" w:rsidRDefault="00EE2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436EF" w:rsidR="00A67F55" w:rsidRPr="00944D28" w:rsidRDefault="00EE2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BA008" w:rsidR="00A67F55" w:rsidRPr="00944D28" w:rsidRDefault="00EE2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47557" w:rsidR="00A67F55" w:rsidRPr="00944D28" w:rsidRDefault="00EE2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DEBD1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C9D7C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433A7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A579F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A3532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2D971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0F967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C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2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E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C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A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0D624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8F698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2CCAD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39E42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605DA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A3A58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B4970" w:rsidR="00B87ED3" w:rsidRPr="00944D28" w:rsidRDefault="00EE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3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8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B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C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8AF8D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F57A3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D03EC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A4C99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7CEFA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0804B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BE0B1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1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C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DF3D4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66935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4946B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AA3EF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0DF76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001F3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E5538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DEC80" w:rsidR="00B87ED3" w:rsidRPr="00944D28" w:rsidRDefault="00EE2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9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7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4D7B6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7EEE2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CB842" w:rsidR="00B87ED3" w:rsidRPr="00944D28" w:rsidRDefault="00EE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1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FF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3B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A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4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6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8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D2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D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