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C3FB3" w:rsidR="0061148E" w:rsidRPr="00812946" w:rsidRDefault="00842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28F1" w:rsidR="0061148E" w:rsidRPr="00812946" w:rsidRDefault="00842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F7C64" w:rsidR="00673BC7" w:rsidRPr="00812946" w:rsidRDefault="0084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2CF37" w:rsidR="00673BC7" w:rsidRPr="00812946" w:rsidRDefault="0084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2502D" w:rsidR="00673BC7" w:rsidRPr="00812946" w:rsidRDefault="0084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508EE" w:rsidR="00673BC7" w:rsidRPr="00812946" w:rsidRDefault="0084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A439E" w:rsidR="00673BC7" w:rsidRPr="00812946" w:rsidRDefault="0084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BFC2A" w:rsidR="00673BC7" w:rsidRPr="00812946" w:rsidRDefault="0084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1E819" w:rsidR="00673BC7" w:rsidRPr="00812946" w:rsidRDefault="00842C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A8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95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C87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11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B6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5C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EC34E" w:rsidR="00B87ED3" w:rsidRPr="00812946" w:rsidRDefault="0084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A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58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08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A8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57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E2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73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D7E8B" w:rsidR="00B87ED3" w:rsidRPr="00812946" w:rsidRDefault="0084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EF309" w:rsidR="00B87ED3" w:rsidRPr="00812946" w:rsidRDefault="0084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88F93" w:rsidR="00B87ED3" w:rsidRPr="00812946" w:rsidRDefault="0084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1F419" w:rsidR="00B87ED3" w:rsidRPr="00812946" w:rsidRDefault="0084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937D9" w:rsidR="00B87ED3" w:rsidRPr="00812946" w:rsidRDefault="0084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D9631" w:rsidR="00B87ED3" w:rsidRPr="00812946" w:rsidRDefault="0084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9BDC3" w:rsidR="00B87ED3" w:rsidRPr="00812946" w:rsidRDefault="00842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9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E7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C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E2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4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7D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1C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42447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C76EE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74E93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DC8BF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EF327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53926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970E5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09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B5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E1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B0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F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E3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B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3E882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11281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4787D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C7A7D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338E0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896C3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849F8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BC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FC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3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3E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C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A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A9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C3ED6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56D72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6E011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60C67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0BD86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4FDD6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9151D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3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9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4245D" w:rsidR="00B87ED3" w:rsidRPr="00812946" w:rsidRDefault="00842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6D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3A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D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BE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CB59E1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65C72D" w:rsidR="00B87ED3" w:rsidRPr="00812946" w:rsidRDefault="00842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C7D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A6D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A631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1DC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1A1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40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6D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3F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9C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29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7B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81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02E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2CC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