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82B8F" w:rsidR="0061148E" w:rsidRPr="00944D28" w:rsidRDefault="00814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F564" w:rsidR="0061148E" w:rsidRPr="004A7085" w:rsidRDefault="00814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DD0AD" w:rsidR="00B87ED3" w:rsidRPr="00944D28" w:rsidRDefault="008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F6FAA" w:rsidR="00B87ED3" w:rsidRPr="00944D28" w:rsidRDefault="008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0CF20" w:rsidR="00B87ED3" w:rsidRPr="00944D28" w:rsidRDefault="008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F03D6" w:rsidR="00B87ED3" w:rsidRPr="00944D28" w:rsidRDefault="008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E71D9" w:rsidR="00B87ED3" w:rsidRPr="00944D28" w:rsidRDefault="008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2720A" w:rsidR="00B87ED3" w:rsidRPr="00944D28" w:rsidRDefault="008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A027" w:rsidR="00B87ED3" w:rsidRPr="00944D28" w:rsidRDefault="0081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AB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3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F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8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1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F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D9114" w:rsidR="00B87ED3" w:rsidRPr="00944D28" w:rsidRDefault="008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F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6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7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4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21B0C" w:rsidR="00B87ED3" w:rsidRPr="00944D28" w:rsidRDefault="008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37DA" w:rsidR="00B87ED3" w:rsidRPr="00944D28" w:rsidRDefault="008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B7B1C" w:rsidR="00B87ED3" w:rsidRPr="00944D28" w:rsidRDefault="008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3CEDE" w:rsidR="00B87ED3" w:rsidRPr="00944D28" w:rsidRDefault="008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4A342" w:rsidR="00B87ED3" w:rsidRPr="00944D28" w:rsidRDefault="008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4613F" w:rsidR="00B87ED3" w:rsidRPr="00944D28" w:rsidRDefault="008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2380B" w:rsidR="00B87ED3" w:rsidRPr="00944D28" w:rsidRDefault="0081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3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3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C0589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4C1C9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CC0C1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BEF03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A7797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F2890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5AD49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B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B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94B25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082F3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D2723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B9DC2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B9CF0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27D1C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7C3DA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C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3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7BF70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9AE51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8117E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5AB35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0A0C5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9D313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63FBE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7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1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14E2" w:rsidR="00B87ED3" w:rsidRPr="00944D28" w:rsidRDefault="00814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CB4C9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74A7E" w:rsidR="00B87ED3" w:rsidRPr="00944D28" w:rsidRDefault="0081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A9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CD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9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7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F1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0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1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2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2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7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AC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2024-06-30T04:52:00.0000000Z</dcterms:modified>
</coreProperties>
</file>