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54F67" w:rsidR="00C34772" w:rsidRPr="0026421F" w:rsidRDefault="005833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46934" w:rsidR="00C34772" w:rsidRPr="00D339A1" w:rsidRDefault="005833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6FAAA" w:rsidR="002A7340" w:rsidRPr="00CD56BA" w:rsidRDefault="00583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8F74B" w:rsidR="002A7340" w:rsidRPr="00CD56BA" w:rsidRDefault="00583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7F6B9" w:rsidR="002A7340" w:rsidRPr="00CD56BA" w:rsidRDefault="00583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09097" w:rsidR="002A7340" w:rsidRPr="00CD56BA" w:rsidRDefault="00583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5D844" w:rsidR="002A7340" w:rsidRPr="00CD56BA" w:rsidRDefault="00583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783EC" w:rsidR="002A7340" w:rsidRPr="00CD56BA" w:rsidRDefault="00583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64A70" w:rsidR="002A7340" w:rsidRPr="00CD56BA" w:rsidRDefault="005833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F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51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FB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0F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74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A0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83781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B3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17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FD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2D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1A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88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60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D32D3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504F4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1CF2B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5D02B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C06CE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FA16E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8D89E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39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BC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5A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FC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DD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0E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AF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9A581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483F7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BF13F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FBD8B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22C7C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A2E6F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68C89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F0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78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2E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76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1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44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A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7A8AA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4C0BE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6173A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6F2F7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6CD3C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77E75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83A20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A6F04" w:rsidR="001835FB" w:rsidRPr="006D22CC" w:rsidRDefault="005833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EEAE6" w:rsidR="001835FB" w:rsidRPr="006D22CC" w:rsidRDefault="005833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5D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3B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C2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B3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AE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27944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5E374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DFA9C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3409C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ACAEF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8B266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0DAD9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2E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3C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41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25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80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0B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89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D6F4D3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578F7" w:rsidR="009A6C64" w:rsidRPr="00730585" w:rsidRDefault="0058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C2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5C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61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5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4D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7AE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E6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B0A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7F5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71C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987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DBB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336B" w:rsidRPr="00B537C7" w:rsidRDefault="00583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9FB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336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