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4E38D6" w:rsidR="00C34772" w:rsidRPr="0026421F" w:rsidRDefault="00D47A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898BD" w:rsidR="00C34772" w:rsidRPr="00D339A1" w:rsidRDefault="00D47A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F362C" w:rsidR="002A7340" w:rsidRPr="00CD56BA" w:rsidRDefault="00D47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3E125" w:rsidR="002A7340" w:rsidRPr="00CD56BA" w:rsidRDefault="00D47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BA1CC" w:rsidR="002A7340" w:rsidRPr="00CD56BA" w:rsidRDefault="00D47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E61CF" w:rsidR="002A7340" w:rsidRPr="00CD56BA" w:rsidRDefault="00D47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D55E0" w:rsidR="002A7340" w:rsidRPr="00CD56BA" w:rsidRDefault="00D47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71145" w:rsidR="002A7340" w:rsidRPr="00CD56BA" w:rsidRDefault="00D47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29A0A" w:rsidR="002A7340" w:rsidRPr="00CD56BA" w:rsidRDefault="00D47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7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3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1A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A3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96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6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2563F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D3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C2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C4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BA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AF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96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39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D835A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E899A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A0054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3E752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F3A34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48353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6E677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5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19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B9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DE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89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EF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45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B8181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8EF44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FA75A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C401B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FDD81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D38BC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D09E2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3E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FD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3E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40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19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65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0F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46CB5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67C35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490AA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54D7E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13A9C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D80B7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2A235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B1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7C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E9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AC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22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FC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5B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DB872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17175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B1FA4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C6AD0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153DC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9D635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661D4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9C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A4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3D8EA" w:rsidR="001835FB" w:rsidRPr="006D22CC" w:rsidRDefault="00D47A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A7AC2" w:rsidR="001835FB" w:rsidRPr="006D22CC" w:rsidRDefault="00D47A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AE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B6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3D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53B66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FEB889" w:rsidR="009A6C64" w:rsidRPr="00730585" w:rsidRDefault="00D47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59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D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338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C3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BC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4B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FA3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A37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DCD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939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12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CA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A64" w:rsidRPr="00B537C7" w:rsidRDefault="00D47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C30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A6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