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AAC8673" w:rsidR="005F4693" w:rsidRPr="005F4693" w:rsidRDefault="00F9609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1CFF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0A7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B50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9B7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80A3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35B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1537" w:rsidR="003829BB" w:rsidRPr="00D11D17" w:rsidRDefault="00F9609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B519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D67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0363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F041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0C16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56AC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8E2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2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A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C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1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F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7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A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3644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4AAD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B56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C49A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6E7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2627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153D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E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6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A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6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0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8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6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EC5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FD07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534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29F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FBB6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7D0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BB6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0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4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B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9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B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5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3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F5F5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F49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8B0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CD93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2E5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45D5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621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5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7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8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F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5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4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C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FFD9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7976" w:rsidR="009A6C64" w:rsidRPr="00C2583D" w:rsidRDefault="00F9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8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7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2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B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F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31E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9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09C" w:rsidRDefault="00F9609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960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