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17F7D1E" w:rsidR="004F56CB" w:rsidRPr="00047947" w:rsidRDefault="00455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D4FBCA" w:rsidR="002A7340" w:rsidRPr="000B01ED" w:rsidRDefault="004552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4110A4" w:rsidR="002A7340" w:rsidRPr="000B01ED" w:rsidRDefault="004552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0FB44" w:rsidR="002A7340" w:rsidRPr="000B01ED" w:rsidRDefault="004552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3CD369" w:rsidR="002A7340" w:rsidRPr="000B01ED" w:rsidRDefault="004552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9ABF7B" w:rsidR="002A7340" w:rsidRPr="000B01ED" w:rsidRDefault="004552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68FD13" w:rsidR="002A7340" w:rsidRPr="000B01ED" w:rsidRDefault="004552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2D11EF" w:rsidR="002A7340" w:rsidRPr="000B01ED" w:rsidRDefault="004552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E827B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8A712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E1CFA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1C545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2F494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FDE27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4B7D5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060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E1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A62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9CB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DCE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A34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D44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E10D4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4C892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D518C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D0600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E59AC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E3836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61D1A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877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F80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E2B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BFF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314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F3C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770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EFA0B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8E0F8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F72F6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F398A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4D9AB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F564C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11B69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B2A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B7A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A1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F6A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F3E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E6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54C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7F8ED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30044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88792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02A7E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07FF3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96D41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3B29D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561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E31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5B6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B16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98A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139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806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EE2FB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5A0B7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770D3" w:rsidR="009A6C64" w:rsidRPr="00730585" w:rsidRDefault="00455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38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23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D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45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696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34F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01C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FAA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E80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7C4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D2E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45526D" w:rsidRPr="00B537C7" w:rsidRDefault="00455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5526D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