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5CC90" w:rsidR="00C34772" w:rsidRPr="0026421F" w:rsidRDefault="00695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63980" w:rsidR="00C34772" w:rsidRPr="00D339A1" w:rsidRDefault="00695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C3BAF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53198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3D4A2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D1F3E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58CD8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5F7D0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B2962" w:rsidR="002A7340" w:rsidRPr="00CD56BA" w:rsidRDefault="00695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58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F3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2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4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3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E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C04AE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3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7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F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B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A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B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C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7CFB1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ABC0A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9A468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F4B62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4677F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5F228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6C7C2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7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C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4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B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34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7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A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1BBD0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6087B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51C9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15212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C4C55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3ABC6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315AD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E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0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3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6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9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1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3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A5AA3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4DFAD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B96FD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0DEAF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43240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DCBC2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E90FD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4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5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C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B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8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E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D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607BF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C287C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896F4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025B0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F0F66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62F85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F5E1D" w:rsidR="009A6C64" w:rsidRPr="00730585" w:rsidRDefault="0069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3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9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3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2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E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9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A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5247" w:rsidRPr="00B537C7" w:rsidRDefault="00695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67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24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