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0FC1" w:rsidR="0061148E" w:rsidRPr="00944D28" w:rsidRDefault="00261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31F0" w:rsidR="0061148E" w:rsidRPr="004A7085" w:rsidRDefault="00261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22710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B9236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47145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F6E06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A767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CECBB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D0CC" w:rsidR="00B87ED3" w:rsidRPr="00944D28" w:rsidRDefault="0026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D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1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1174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203D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0E8A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DFCED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209E6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7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E429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4467F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7BCB8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110D6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2746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2D7D6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B30F" w:rsidR="00B87ED3" w:rsidRPr="00944D28" w:rsidRDefault="0026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6B39" w:rsidR="00B87ED3" w:rsidRPr="00944D28" w:rsidRDefault="00261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BED5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24A9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A004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1FC9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31B4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0ADB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E44D4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065A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A1B0C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A413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AB7BC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71515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CF5A7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C3DC4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14999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4AF4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71DD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F52A" w:rsidR="00B87ED3" w:rsidRPr="00944D28" w:rsidRDefault="0026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4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9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3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