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300913F" w:rsidR="004F56CB" w:rsidRPr="00047947" w:rsidRDefault="005F76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F97791" w:rsidR="002A7340" w:rsidRPr="000B01ED" w:rsidRDefault="005F762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C6E4F" w:rsidR="002A7340" w:rsidRPr="000B01ED" w:rsidRDefault="005F762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5B366A" w:rsidR="002A7340" w:rsidRPr="000B01ED" w:rsidRDefault="005F762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4FECA1" w:rsidR="002A7340" w:rsidRPr="000B01ED" w:rsidRDefault="005F762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16A25" w:rsidR="002A7340" w:rsidRPr="000B01ED" w:rsidRDefault="005F762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0852E0" w:rsidR="002A7340" w:rsidRPr="000B01ED" w:rsidRDefault="005F762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6C8C7" w:rsidR="002A7340" w:rsidRPr="000B01ED" w:rsidRDefault="005F762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645AC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A2795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3BC18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5CF9B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285B5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24729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980FB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BC3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D5B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3BE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A3D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035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0C7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605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C6B1E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BDA54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23DD3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77F7B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6C575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98BA8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A005A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656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3BD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A85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247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1F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F7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C4D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9D458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FD6E0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2BC50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59FDD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B2F27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57EB6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45BDF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3FC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339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F17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2C3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CE9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AD6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547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57F1F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07194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4B9FD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600C7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05239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2B71D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5ECFD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A8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1E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012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8AB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F47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7D6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157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E9841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BFE6C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03EBB" w:rsidR="009A6C64" w:rsidRPr="00730585" w:rsidRDefault="005F7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B8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7A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9C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6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3DA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C51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37B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04B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571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60A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00B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F7629" w:rsidRPr="00B537C7" w:rsidRDefault="005F7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5F7629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